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80DA3" w14:textId="77777777" w:rsidR="0057236F" w:rsidRPr="007E1734" w:rsidRDefault="0057236F" w:rsidP="0057236F">
      <w:pPr>
        <w:spacing w:after="0" w:line="240" w:lineRule="auto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1 - ENVIAR PARA BIBLIOTECA:</w:t>
      </w:r>
    </w:p>
    <w:p w14:paraId="44EFE096" w14:textId="77777777" w:rsidR="0057236F" w:rsidRPr="007E1734" w:rsidRDefault="0057236F" w:rsidP="0057236F">
      <w:pPr>
        <w:spacing w:after="0" w:line="240" w:lineRule="auto"/>
        <w:rPr>
          <w:rFonts w:cstheme="minorHAnsi"/>
          <w:sz w:val="24"/>
          <w:szCs w:val="24"/>
        </w:rPr>
      </w:pPr>
    </w:p>
    <w:p w14:paraId="4187A113" w14:textId="77777777" w:rsidR="0057236F" w:rsidRPr="007E1734" w:rsidRDefault="00E45A7A" w:rsidP="0057236F">
      <w:pPr>
        <w:spacing w:after="0" w:line="240" w:lineRule="auto"/>
        <w:rPr>
          <w:rFonts w:cstheme="minorHAnsi"/>
          <w:b/>
          <w:sz w:val="24"/>
          <w:szCs w:val="24"/>
        </w:rPr>
      </w:pPr>
      <w:r w:rsidRPr="007E1734">
        <w:rPr>
          <w:rFonts w:cstheme="minorHAnsi"/>
          <w:sz w:val="24"/>
          <w:szCs w:val="24"/>
        </w:rPr>
        <w:t>D</w:t>
      </w:r>
      <w:r w:rsidR="0057236F" w:rsidRPr="007E1734">
        <w:rPr>
          <w:rFonts w:cstheme="minorHAnsi"/>
          <w:sz w:val="24"/>
          <w:szCs w:val="24"/>
        </w:rPr>
        <w:t xml:space="preserve">ocumentação a ser encaminhada para a Biblioteca (os modelos dessa documentação podem ser encontrados no site da PRPG e já foram enviados aos PPGs, junto do Memorando Circular 005/PRPG), que permitirá o acesso ao </w:t>
      </w:r>
      <w:r w:rsidR="0057236F" w:rsidRPr="007E1734">
        <w:rPr>
          <w:rFonts w:cstheme="minorHAnsi"/>
          <w:b/>
          <w:sz w:val="24"/>
          <w:szCs w:val="24"/>
        </w:rPr>
        <w:t>comprovante de recebimento da dissertação ou tese:</w:t>
      </w:r>
    </w:p>
    <w:p w14:paraId="0B3B33CB" w14:textId="77777777" w:rsidR="0057236F" w:rsidRPr="007E1734" w:rsidRDefault="0057236F" w:rsidP="006001D5">
      <w:pPr>
        <w:spacing w:after="0" w:line="240" w:lineRule="auto"/>
        <w:rPr>
          <w:rFonts w:cstheme="minorHAnsi"/>
          <w:sz w:val="24"/>
          <w:szCs w:val="24"/>
        </w:rPr>
      </w:pPr>
    </w:p>
    <w:p w14:paraId="793E96B5" w14:textId="3457CF85" w:rsidR="0057236F" w:rsidRPr="007E1734" w:rsidRDefault="006001D5" w:rsidP="006001D5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 xml:space="preserve"> Formulário de metadados,</w:t>
      </w:r>
      <w:r w:rsidR="0057236F" w:rsidRPr="007E1734">
        <w:rPr>
          <w:rFonts w:cstheme="minorHAnsi"/>
          <w:sz w:val="24"/>
          <w:szCs w:val="24"/>
        </w:rPr>
        <w:t xml:space="preserve"> preenchido pelo aluno.</w:t>
      </w:r>
      <w:r w:rsidR="001C75C2" w:rsidRPr="007E1734">
        <w:rPr>
          <w:rFonts w:cstheme="minorHAnsi"/>
          <w:sz w:val="24"/>
          <w:szCs w:val="24"/>
          <w:highlight w:val="yellow"/>
        </w:rPr>
        <w:t xml:space="preserve"> (DISCENTE)</w:t>
      </w:r>
    </w:p>
    <w:p w14:paraId="7128A526" w14:textId="48DA963A" w:rsidR="0057236F" w:rsidRPr="007E1734" w:rsidRDefault="0057236F" w:rsidP="006001D5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TECA (Termo de Ciência e Autorização para disponibilizar teses e dissertações eletrônicas na Biblioteca Digital da UFG), que deve ser assinado pelo aluno.</w:t>
      </w:r>
      <w:r w:rsidR="001C75C2" w:rsidRPr="007E1734">
        <w:rPr>
          <w:rFonts w:cstheme="minorHAnsi"/>
          <w:sz w:val="24"/>
          <w:szCs w:val="24"/>
        </w:rPr>
        <w:t xml:space="preserve"> </w:t>
      </w:r>
      <w:r w:rsidR="001C75C2" w:rsidRPr="007E1734">
        <w:rPr>
          <w:rFonts w:cstheme="minorHAnsi"/>
          <w:sz w:val="24"/>
          <w:szCs w:val="24"/>
          <w:highlight w:val="yellow"/>
        </w:rPr>
        <w:t>(DISCENTE)</w:t>
      </w:r>
    </w:p>
    <w:p w14:paraId="3F548556" w14:textId="661BA6D4" w:rsidR="0057236F" w:rsidRPr="007E1734" w:rsidRDefault="0057236F" w:rsidP="006001D5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Ata de defesa</w:t>
      </w:r>
      <w:r w:rsidR="001C75C2" w:rsidRPr="007E1734">
        <w:rPr>
          <w:rFonts w:cstheme="minorHAnsi"/>
          <w:sz w:val="24"/>
          <w:szCs w:val="24"/>
        </w:rPr>
        <w:t xml:space="preserve"> – versão digital</w:t>
      </w:r>
      <w:r w:rsidRPr="007E1734">
        <w:rPr>
          <w:rFonts w:cstheme="minorHAnsi"/>
          <w:sz w:val="24"/>
          <w:szCs w:val="24"/>
        </w:rPr>
        <w:t xml:space="preserve"> </w:t>
      </w:r>
      <w:r w:rsidR="001C75C2" w:rsidRPr="007E1734">
        <w:rPr>
          <w:rFonts w:cstheme="minorHAnsi"/>
          <w:sz w:val="24"/>
          <w:szCs w:val="24"/>
        </w:rPr>
        <w:t xml:space="preserve"> </w:t>
      </w:r>
      <w:r w:rsidR="001C75C2" w:rsidRPr="007E1734">
        <w:rPr>
          <w:rFonts w:cstheme="minorHAnsi"/>
          <w:sz w:val="24"/>
          <w:szCs w:val="24"/>
          <w:highlight w:val="yellow"/>
        </w:rPr>
        <w:t>(DISCENTE)</w:t>
      </w:r>
    </w:p>
    <w:p w14:paraId="288C08B0" w14:textId="39464FB6" w:rsidR="00430DFB" w:rsidRPr="007E1734" w:rsidRDefault="0057236F" w:rsidP="006001D5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Cópia digital da dissertação/tese.</w:t>
      </w:r>
      <w:r w:rsidR="001C75C2" w:rsidRPr="007E1734">
        <w:rPr>
          <w:rFonts w:cstheme="minorHAnsi"/>
          <w:sz w:val="24"/>
          <w:szCs w:val="24"/>
        </w:rPr>
        <w:t xml:space="preserve"> </w:t>
      </w:r>
      <w:r w:rsidR="001C75C2" w:rsidRPr="007E1734">
        <w:rPr>
          <w:rFonts w:cstheme="minorHAnsi"/>
          <w:sz w:val="24"/>
          <w:szCs w:val="24"/>
          <w:highlight w:val="yellow"/>
        </w:rPr>
        <w:t>(DISCENTE)</w:t>
      </w:r>
    </w:p>
    <w:p w14:paraId="1F36169D" w14:textId="5748E5B8" w:rsidR="0057236F" w:rsidRPr="007E1734" w:rsidRDefault="0057236F" w:rsidP="0057236F">
      <w:pPr>
        <w:pStyle w:val="PargrafodaLista"/>
        <w:rPr>
          <w:rFonts w:cstheme="minorHAnsi"/>
          <w:sz w:val="24"/>
          <w:szCs w:val="24"/>
        </w:rPr>
      </w:pPr>
    </w:p>
    <w:p w14:paraId="22A1AF98" w14:textId="08EACB4A" w:rsidR="007E1734" w:rsidRPr="007E1734" w:rsidRDefault="007E1734" w:rsidP="0057236F">
      <w:pPr>
        <w:pStyle w:val="PargrafodaLista"/>
        <w:rPr>
          <w:rFonts w:cstheme="minorHAnsi"/>
          <w:b/>
          <w:sz w:val="24"/>
          <w:szCs w:val="24"/>
        </w:rPr>
      </w:pPr>
      <w:r w:rsidRPr="007E1734">
        <w:rPr>
          <w:rFonts w:cstheme="minorHAnsi"/>
          <w:b/>
          <w:sz w:val="24"/>
          <w:szCs w:val="24"/>
        </w:rPr>
        <w:t xml:space="preserve">A documentação deve constar da versão digital  </w:t>
      </w:r>
      <w:r w:rsidRPr="007E1734">
        <w:rPr>
          <w:rFonts w:cstheme="minorHAnsi"/>
          <w:b/>
          <w:color w:val="222222"/>
          <w:sz w:val="24"/>
          <w:szCs w:val="24"/>
          <w:shd w:val="clear" w:color="auto" w:fill="FFFFFF"/>
        </w:rPr>
        <w:t>final da tese/dissertação na seguinte ordem : Capa, TECA, Folha de rosto, Ficha catalográfica, ata e folha de assinaturas.</w:t>
      </w:r>
    </w:p>
    <w:p w14:paraId="790E543B" w14:textId="77777777" w:rsidR="0057236F" w:rsidRPr="007E1734" w:rsidRDefault="0057236F" w:rsidP="0057236F">
      <w:pPr>
        <w:spacing w:after="0" w:line="240" w:lineRule="auto"/>
        <w:rPr>
          <w:rFonts w:cstheme="minorHAnsi"/>
          <w:sz w:val="24"/>
          <w:szCs w:val="24"/>
        </w:rPr>
      </w:pPr>
    </w:p>
    <w:p w14:paraId="35C25B69" w14:textId="008D9689" w:rsidR="007C0871" w:rsidRPr="007E1734" w:rsidRDefault="0057236F" w:rsidP="007C0871">
      <w:pPr>
        <w:spacing w:after="0" w:line="240" w:lineRule="auto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 xml:space="preserve">2 – </w:t>
      </w:r>
      <w:r w:rsidR="009A7BC6" w:rsidRPr="007E1734">
        <w:rPr>
          <w:rFonts w:cstheme="minorHAnsi"/>
          <w:sz w:val="24"/>
          <w:szCs w:val="24"/>
        </w:rPr>
        <w:t xml:space="preserve"> </w:t>
      </w:r>
      <w:r w:rsidR="0007276D" w:rsidRPr="007E1734">
        <w:rPr>
          <w:rFonts w:cstheme="minorHAnsi"/>
          <w:sz w:val="24"/>
          <w:szCs w:val="24"/>
        </w:rPr>
        <w:t>PARA EXPEDIÇÃO DO DIPLOMA</w:t>
      </w:r>
    </w:p>
    <w:p w14:paraId="7C39AE45" w14:textId="77777777" w:rsidR="007C0871" w:rsidRPr="007E1734" w:rsidRDefault="007C0871" w:rsidP="007C0871">
      <w:pPr>
        <w:spacing w:after="0" w:line="240" w:lineRule="auto"/>
        <w:rPr>
          <w:rFonts w:cstheme="minorHAnsi"/>
          <w:sz w:val="24"/>
          <w:szCs w:val="24"/>
        </w:rPr>
      </w:pPr>
    </w:p>
    <w:p w14:paraId="62EA5269" w14:textId="1C487846" w:rsidR="007C0871" w:rsidRPr="007E1734" w:rsidRDefault="007C0871" w:rsidP="008C0F89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I- memorando do Coordenador(a) do Programa ao Pró-Reitor(a) de</w:t>
      </w:r>
      <w:r w:rsidR="008C0F89" w:rsidRPr="007E1734">
        <w:rPr>
          <w:rFonts w:cstheme="minorHAnsi"/>
          <w:sz w:val="24"/>
          <w:szCs w:val="24"/>
        </w:rPr>
        <w:t xml:space="preserve"> </w:t>
      </w:r>
      <w:r w:rsidRPr="007E1734">
        <w:rPr>
          <w:rFonts w:cstheme="minorHAnsi"/>
          <w:sz w:val="24"/>
          <w:szCs w:val="24"/>
        </w:rPr>
        <w:t>Pós-Graduação ou formulário específico;</w:t>
      </w:r>
      <w:r w:rsidR="009A7BC6" w:rsidRPr="007E1734">
        <w:rPr>
          <w:rFonts w:cstheme="minorHAnsi"/>
          <w:sz w:val="24"/>
          <w:szCs w:val="24"/>
        </w:rPr>
        <w:t xml:space="preserve"> </w:t>
      </w:r>
      <w:r w:rsidR="009A7BC6" w:rsidRPr="007E1734">
        <w:rPr>
          <w:rFonts w:cstheme="minorHAnsi"/>
          <w:sz w:val="24"/>
          <w:szCs w:val="24"/>
          <w:highlight w:val="yellow"/>
        </w:rPr>
        <w:t>(SECRETÁRIA PPGACV)</w:t>
      </w:r>
    </w:p>
    <w:p w14:paraId="526862C1" w14:textId="7B160AB8" w:rsidR="007C0871" w:rsidRPr="007E1734" w:rsidRDefault="007C0871" w:rsidP="008C0F89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II- cópia da ata da sessão pública de defesa em modelo-padrão;</w:t>
      </w:r>
      <w:r w:rsidR="009A7BC6" w:rsidRPr="007E1734">
        <w:rPr>
          <w:rFonts w:cstheme="minorHAnsi"/>
          <w:sz w:val="24"/>
          <w:szCs w:val="24"/>
          <w:highlight w:val="yellow"/>
        </w:rPr>
        <w:t xml:space="preserve"> (SECRETÁRIA PPGACV)</w:t>
      </w:r>
    </w:p>
    <w:p w14:paraId="09A17370" w14:textId="3C82DD79" w:rsidR="007C0871" w:rsidRPr="007E1734" w:rsidRDefault="007C0871" w:rsidP="008C0F89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III- cópia do histórico acadêmico assinado pelo coordenador do</w:t>
      </w:r>
      <w:r w:rsidR="008C0F89" w:rsidRPr="007E1734">
        <w:rPr>
          <w:rFonts w:cstheme="minorHAnsi"/>
          <w:sz w:val="24"/>
          <w:szCs w:val="24"/>
        </w:rPr>
        <w:t xml:space="preserve"> </w:t>
      </w:r>
      <w:r w:rsidRPr="007E1734">
        <w:rPr>
          <w:rFonts w:cstheme="minorHAnsi"/>
          <w:sz w:val="24"/>
          <w:szCs w:val="24"/>
        </w:rPr>
        <w:t>Programa;</w:t>
      </w:r>
      <w:r w:rsidR="009A7BC6" w:rsidRPr="007E1734">
        <w:rPr>
          <w:rFonts w:cstheme="minorHAnsi"/>
          <w:sz w:val="24"/>
          <w:szCs w:val="24"/>
        </w:rPr>
        <w:t xml:space="preserve"> </w:t>
      </w:r>
      <w:r w:rsidR="009A7BC6" w:rsidRPr="007E1734">
        <w:rPr>
          <w:rFonts w:cstheme="minorHAnsi"/>
          <w:sz w:val="24"/>
          <w:szCs w:val="24"/>
          <w:highlight w:val="yellow"/>
        </w:rPr>
        <w:t>(SECRETÁRIA PPGACV)</w:t>
      </w:r>
    </w:p>
    <w:p w14:paraId="11D643B1" w14:textId="0C29D4EF" w:rsidR="007C0871" w:rsidRPr="007E1734" w:rsidRDefault="007C0871" w:rsidP="008C0F89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IV- cópia do diploma de Graduação;</w:t>
      </w:r>
      <w:r w:rsidR="009A7BC6" w:rsidRPr="007E1734">
        <w:rPr>
          <w:rFonts w:cstheme="minorHAnsi"/>
          <w:sz w:val="24"/>
          <w:szCs w:val="24"/>
        </w:rPr>
        <w:t xml:space="preserve"> </w:t>
      </w:r>
      <w:r w:rsidR="009A7BC6" w:rsidRPr="007E1734">
        <w:rPr>
          <w:rFonts w:cstheme="minorHAnsi"/>
          <w:sz w:val="24"/>
          <w:szCs w:val="24"/>
          <w:highlight w:val="yellow"/>
        </w:rPr>
        <w:t>(DISCENTE)</w:t>
      </w:r>
    </w:p>
    <w:p w14:paraId="63EF9306" w14:textId="69F7402E" w:rsidR="007C0871" w:rsidRPr="007E1734" w:rsidRDefault="007C0871" w:rsidP="008C0F89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V- cópia do diploma de Mestrado, quando necessário;</w:t>
      </w:r>
      <w:r w:rsidR="009A7BC6" w:rsidRPr="007E1734">
        <w:rPr>
          <w:rFonts w:cstheme="minorHAnsi"/>
          <w:sz w:val="24"/>
          <w:szCs w:val="24"/>
          <w:highlight w:val="yellow"/>
        </w:rPr>
        <w:t xml:space="preserve"> (DISCENTE)</w:t>
      </w:r>
    </w:p>
    <w:p w14:paraId="78E83015" w14:textId="6804FA6B" w:rsidR="007C0871" w:rsidRPr="007E1734" w:rsidRDefault="007C0871" w:rsidP="008C0F89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VI- cópias da Carteira de Identidade e CPF (e passaporte, para</w:t>
      </w:r>
      <w:r w:rsidR="008C0F89" w:rsidRPr="007E1734">
        <w:rPr>
          <w:rFonts w:cstheme="minorHAnsi"/>
          <w:sz w:val="24"/>
          <w:szCs w:val="24"/>
        </w:rPr>
        <w:t xml:space="preserve"> </w:t>
      </w:r>
      <w:r w:rsidRPr="007E1734">
        <w:rPr>
          <w:rFonts w:cstheme="minorHAnsi"/>
          <w:sz w:val="24"/>
          <w:szCs w:val="24"/>
        </w:rPr>
        <w:t>estudantes estrangeiros);</w:t>
      </w:r>
      <w:r w:rsidR="009A7BC6" w:rsidRPr="007E1734">
        <w:rPr>
          <w:rFonts w:cstheme="minorHAnsi"/>
          <w:sz w:val="24"/>
          <w:szCs w:val="24"/>
          <w:highlight w:val="yellow"/>
        </w:rPr>
        <w:t xml:space="preserve"> (DISCENTE)</w:t>
      </w:r>
    </w:p>
    <w:p w14:paraId="7E898CD6" w14:textId="2EE63ACF" w:rsidR="007C0871" w:rsidRPr="007E1734" w:rsidRDefault="007C0871" w:rsidP="008C0F89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VII- documento comprobatório de depósito do produto final na</w:t>
      </w:r>
      <w:r w:rsidR="008C0F89" w:rsidRPr="007E1734">
        <w:rPr>
          <w:rFonts w:cstheme="minorHAnsi"/>
          <w:sz w:val="24"/>
          <w:szCs w:val="24"/>
        </w:rPr>
        <w:t xml:space="preserve"> </w:t>
      </w:r>
      <w:r w:rsidRPr="007E1734">
        <w:rPr>
          <w:rFonts w:cstheme="minorHAnsi"/>
          <w:sz w:val="24"/>
          <w:szCs w:val="24"/>
        </w:rPr>
        <w:t>Biblioteca</w:t>
      </w:r>
      <w:r w:rsidR="00EC0BBC" w:rsidRPr="007E1734">
        <w:rPr>
          <w:rFonts w:cstheme="minorHAnsi"/>
          <w:sz w:val="24"/>
          <w:szCs w:val="24"/>
        </w:rPr>
        <w:t xml:space="preserve">; </w:t>
      </w:r>
      <w:r w:rsidR="00EC0BBC" w:rsidRPr="007E1734">
        <w:rPr>
          <w:rFonts w:cstheme="minorHAnsi"/>
          <w:sz w:val="24"/>
          <w:szCs w:val="24"/>
          <w:highlight w:val="yellow"/>
        </w:rPr>
        <w:t>(DISCENTE)</w:t>
      </w:r>
    </w:p>
    <w:p w14:paraId="7DECEDA4" w14:textId="3AEA4860" w:rsidR="007C0871" w:rsidRPr="007E1734" w:rsidRDefault="007C0871" w:rsidP="008C0F89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VIII- para estudantes estrangeiros com visto temporário, anexar cópia do</w:t>
      </w:r>
      <w:r w:rsidR="008C0F89" w:rsidRPr="007E1734">
        <w:rPr>
          <w:rFonts w:cstheme="minorHAnsi"/>
          <w:sz w:val="24"/>
          <w:szCs w:val="24"/>
        </w:rPr>
        <w:t xml:space="preserve"> </w:t>
      </w:r>
      <w:r w:rsidRPr="007E1734">
        <w:rPr>
          <w:rFonts w:cstheme="minorHAnsi"/>
          <w:sz w:val="24"/>
          <w:szCs w:val="24"/>
        </w:rPr>
        <w:t>visto válido na data da defesa;</w:t>
      </w:r>
      <w:r w:rsidR="00517CD2" w:rsidRPr="007E1734">
        <w:rPr>
          <w:rFonts w:cstheme="minorHAnsi"/>
          <w:sz w:val="24"/>
          <w:szCs w:val="24"/>
        </w:rPr>
        <w:t xml:space="preserve"> </w:t>
      </w:r>
      <w:r w:rsidR="00517CD2" w:rsidRPr="007E1734">
        <w:rPr>
          <w:rFonts w:cstheme="minorHAnsi"/>
          <w:sz w:val="24"/>
          <w:szCs w:val="24"/>
          <w:highlight w:val="yellow"/>
        </w:rPr>
        <w:t>(DISCENTE)</w:t>
      </w:r>
    </w:p>
    <w:p w14:paraId="0565AF2F" w14:textId="716720A6" w:rsidR="007C0871" w:rsidRPr="007E1734" w:rsidRDefault="007C0871" w:rsidP="008C0F89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IX- para estudantes estrangeiros com visto permanente, o diploma de</w:t>
      </w:r>
      <w:r w:rsidR="008C0F89" w:rsidRPr="007E1734">
        <w:rPr>
          <w:rFonts w:cstheme="minorHAnsi"/>
          <w:sz w:val="24"/>
          <w:szCs w:val="24"/>
        </w:rPr>
        <w:t xml:space="preserve"> </w:t>
      </w:r>
      <w:r w:rsidRPr="007E1734">
        <w:rPr>
          <w:rFonts w:cstheme="minorHAnsi"/>
          <w:sz w:val="24"/>
          <w:szCs w:val="24"/>
        </w:rPr>
        <w:t>Graduação, exigência do inciso IV, deve ser devidamente</w:t>
      </w:r>
      <w:r w:rsidR="008C0F89" w:rsidRPr="007E1734">
        <w:rPr>
          <w:rFonts w:cstheme="minorHAnsi"/>
          <w:sz w:val="24"/>
          <w:szCs w:val="24"/>
        </w:rPr>
        <w:t xml:space="preserve"> </w:t>
      </w:r>
      <w:r w:rsidRPr="007E1734">
        <w:rPr>
          <w:rFonts w:cstheme="minorHAnsi"/>
          <w:sz w:val="24"/>
          <w:szCs w:val="24"/>
        </w:rPr>
        <w:t>revalidado por instituição credenciada no Brasil;</w:t>
      </w:r>
      <w:r w:rsidR="00517CD2" w:rsidRPr="007E1734">
        <w:rPr>
          <w:rFonts w:cstheme="minorHAnsi"/>
          <w:sz w:val="24"/>
          <w:szCs w:val="24"/>
        </w:rPr>
        <w:t xml:space="preserve"> </w:t>
      </w:r>
      <w:r w:rsidR="001C75C2" w:rsidRPr="007E1734">
        <w:rPr>
          <w:rFonts w:cstheme="minorHAnsi"/>
          <w:sz w:val="24"/>
          <w:szCs w:val="24"/>
          <w:highlight w:val="yellow"/>
        </w:rPr>
        <w:t>(DISCENTE)</w:t>
      </w:r>
    </w:p>
    <w:p w14:paraId="28FE4244" w14:textId="4E665436" w:rsidR="007C0871" w:rsidRPr="007E1734" w:rsidRDefault="007C0871" w:rsidP="008C0F89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X- para estudantes estrangeiros com visto permanente, o diploma de</w:t>
      </w:r>
      <w:r w:rsidR="008C0F89" w:rsidRPr="007E1734">
        <w:rPr>
          <w:rFonts w:cstheme="minorHAnsi"/>
          <w:sz w:val="24"/>
          <w:szCs w:val="24"/>
        </w:rPr>
        <w:t xml:space="preserve"> </w:t>
      </w:r>
      <w:r w:rsidRPr="007E1734">
        <w:rPr>
          <w:rFonts w:cstheme="minorHAnsi"/>
          <w:sz w:val="24"/>
          <w:szCs w:val="24"/>
        </w:rPr>
        <w:t>Mestrado, conforme inciso V, quando necessário, deve ser</w:t>
      </w:r>
      <w:r w:rsidR="008C0F89" w:rsidRPr="007E1734">
        <w:rPr>
          <w:rFonts w:cstheme="minorHAnsi"/>
          <w:sz w:val="24"/>
          <w:szCs w:val="24"/>
        </w:rPr>
        <w:t xml:space="preserve"> </w:t>
      </w:r>
      <w:r w:rsidRPr="007E1734">
        <w:rPr>
          <w:rFonts w:cstheme="minorHAnsi"/>
          <w:sz w:val="24"/>
          <w:szCs w:val="24"/>
        </w:rPr>
        <w:t>devidamente reconhecido por instituição credenciada no Brasil;</w:t>
      </w:r>
      <w:r w:rsidR="001C75C2" w:rsidRPr="007E1734">
        <w:rPr>
          <w:rFonts w:cstheme="minorHAnsi"/>
          <w:sz w:val="24"/>
          <w:szCs w:val="24"/>
        </w:rPr>
        <w:t xml:space="preserve"> </w:t>
      </w:r>
      <w:r w:rsidR="001C75C2" w:rsidRPr="007E1734">
        <w:rPr>
          <w:rFonts w:cstheme="minorHAnsi"/>
          <w:sz w:val="24"/>
          <w:szCs w:val="24"/>
          <w:highlight w:val="yellow"/>
        </w:rPr>
        <w:t>(DISCENTE)</w:t>
      </w:r>
    </w:p>
    <w:p w14:paraId="3D40FA47" w14:textId="72303982" w:rsidR="007C0871" w:rsidRPr="007E1734" w:rsidRDefault="007C0871" w:rsidP="008C0F89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XI- para estudantes que realizaram a Pós-Graduação por meio de</w:t>
      </w:r>
      <w:r w:rsidR="008C0F89" w:rsidRPr="007E1734">
        <w:rPr>
          <w:rFonts w:cstheme="minorHAnsi"/>
          <w:sz w:val="24"/>
          <w:szCs w:val="24"/>
        </w:rPr>
        <w:t xml:space="preserve"> </w:t>
      </w:r>
      <w:r w:rsidRPr="007E1734">
        <w:rPr>
          <w:rFonts w:cstheme="minorHAnsi"/>
          <w:sz w:val="24"/>
          <w:szCs w:val="24"/>
        </w:rPr>
        <w:t>convênios (cotutelas ou outros acordos internacionais), inserir</w:t>
      </w:r>
      <w:r w:rsidR="008C0F89" w:rsidRPr="007E1734">
        <w:rPr>
          <w:rFonts w:cstheme="minorHAnsi"/>
          <w:sz w:val="24"/>
          <w:szCs w:val="24"/>
        </w:rPr>
        <w:t xml:space="preserve"> </w:t>
      </w:r>
      <w:r w:rsidR="001C75C2" w:rsidRPr="007E1734">
        <w:rPr>
          <w:rFonts w:cstheme="minorHAnsi"/>
          <w:sz w:val="24"/>
          <w:szCs w:val="24"/>
        </w:rPr>
        <w:t>termo de cooperação.</w:t>
      </w:r>
      <w:r w:rsidR="001C75C2" w:rsidRPr="007E1734">
        <w:rPr>
          <w:rFonts w:cstheme="minorHAnsi"/>
          <w:sz w:val="24"/>
          <w:szCs w:val="24"/>
          <w:highlight w:val="yellow"/>
        </w:rPr>
        <w:t>(DISCENTE)</w:t>
      </w:r>
    </w:p>
    <w:p w14:paraId="00CE4BE4" w14:textId="77777777" w:rsidR="00866B97" w:rsidRPr="007E1734" w:rsidRDefault="00866B97" w:rsidP="008C0F89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Incluir também:</w:t>
      </w:r>
    </w:p>
    <w:p w14:paraId="054211FE" w14:textId="38C381F7" w:rsidR="00866B97" w:rsidRPr="007E1734" w:rsidRDefault="00866B97" w:rsidP="00866B97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Nada consta BC</w:t>
      </w:r>
      <w:r w:rsidR="001C75C2" w:rsidRPr="007E1734">
        <w:rPr>
          <w:rFonts w:cstheme="minorHAnsi"/>
          <w:sz w:val="24"/>
          <w:szCs w:val="24"/>
        </w:rPr>
        <w:t xml:space="preserve">; </w:t>
      </w:r>
      <w:r w:rsidR="001C75C2" w:rsidRPr="007E1734">
        <w:rPr>
          <w:rFonts w:cstheme="minorHAnsi"/>
          <w:sz w:val="24"/>
          <w:szCs w:val="24"/>
          <w:highlight w:val="yellow"/>
        </w:rPr>
        <w:t>(DISCENTE)</w:t>
      </w:r>
    </w:p>
    <w:p w14:paraId="52B8FE89" w14:textId="45BD4712" w:rsidR="00866B97" w:rsidRPr="007E1734" w:rsidRDefault="00866B97" w:rsidP="00866B97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>Em caso de alteração de nome entregar: RG, (Certidão de Casamento/Divorcio) documento que conste o nome atual do discente no período de expedição do diploma.</w:t>
      </w:r>
      <w:r w:rsidR="001C75C2" w:rsidRPr="007E1734">
        <w:rPr>
          <w:rFonts w:cstheme="minorHAnsi"/>
          <w:sz w:val="24"/>
          <w:szCs w:val="24"/>
        </w:rPr>
        <w:t xml:space="preserve"> </w:t>
      </w:r>
      <w:r w:rsidR="001C75C2" w:rsidRPr="007E1734">
        <w:rPr>
          <w:rFonts w:cstheme="minorHAnsi"/>
          <w:sz w:val="24"/>
          <w:szCs w:val="24"/>
          <w:highlight w:val="yellow"/>
        </w:rPr>
        <w:t>(DISCENTE)</w:t>
      </w:r>
    </w:p>
    <w:p w14:paraId="3E623A0E" w14:textId="072FA99A" w:rsidR="009A7BC6" w:rsidRPr="007E1734" w:rsidRDefault="009A7BC6" w:rsidP="00866B97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E1734">
        <w:rPr>
          <w:rFonts w:cstheme="minorHAnsi"/>
          <w:sz w:val="24"/>
          <w:szCs w:val="24"/>
        </w:rPr>
        <w:t xml:space="preserve">Rascunho do diploma </w:t>
      </w:r>
      <w:r w:rsidRPr="007E1734">
        <w:rPr>
          <w:rFonts w:cstheme="minorHAnsi"/>
          <w:sz w:val="24"/>
          <w:szCs w:val="24"/>
          <w:highlight w:val="yellow"/>
        </w:rPr>
        <w:t>(SECRETÁRIA PPGACV)</w:t>
      </w:r>
    </w:p>
    <w:p w14:paraId="1E09BB20" w14:textId="77777777" w:rsidR="00866B97" w:rsidRPr="007E1734" w:rsidRDefault="00866B97" w:rsidP="008C0F89">
      <w:pPr>
        <w:spacing w:after="0" w:line="240" w:lineRule="auto"/>
        <w:ind w:left="426" w:hanging="426"/>
        <w:rPr>
          <w:rFonts w:cstheme="minorHAnsi"/>
          <w:sz w:val="24"/>
          <w:szCs w:val="24"/>
        </w:rPr>
      </w:pPr>
      <w:bookmarkStart w:id="0" w:name="_GoBack"/>
      <w:bookmarkEnd w:id="0"/>
    </w:p>
    <w:sectPr w:rsidR="00866B97" w:rsidRPr="007E1734" w:rsidSect="008C0F89">
      <w:pgSz w:w="11906" w:h="16838"/>
      <w:pgMar w:top="1417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88B"/>
    <w:multiLevelType w:val="hybridMultilevel"/>
    <w:tmpl w:val="D8B65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D48A5"/>
    <w:multiLevelType w:val="hybridMultilevel"/>
    <w:tmpl w:val="4A4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6F"/>
    <w:rsid w:val="0007276D"/>
    <w:rsid w:val="00190DDE"/>
    <w:rsid w:val="001C75C2"/>
    <w:rsid w:val="003A7006"/>
    <w:rsid w:val="003E5855"/>
    <w:rsid w:val="00430DFB"/>
    <w:rsid w:val="0049357F"/>
    <w:rsid w:val="00517CD2"/>
    <w:rsid w:val="0057236F"/>
    <w:rsid w:val="005C60A8"/>
    <w:rsid w:val="006001D5"/>
    <w:rsid w:val="007C0871"/>
    <w:rsid w:val="007E1734"/>
    <w:rsid w:val="00866B97"/>
    <w:rsid w:val="008C0F89"/>
    <w:rsid w:val="009A7BC6"/>
    <w:rsid w:val="00E45A7A"/>
    <w:rsid w:val="00E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B419"/>
  <w15:chartTrackingRefBased/>
  <w15:docId w15:val="{ED0035EF-CA65-482E-8F9F-90F7C36B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5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de Artes Visuais - UFG</dc:creator>
  <cp:keywords/>
  <dc:description/>
  <cp:lastModifiedBy>Faculdade de Artes Visuais - UFG</cp:lastModifiedBy>
  <cp:revision>6</cp:revision>
  <dcterms:created xsi:type="dcterms:W3CDTF">2016-08-09T19:40:00Z</dcterms:created>
  <dcterms:modified xsi:type="dcterms:W3CDTF">2017-05-15T12:09:00Z</dcterms:modified>
</cp:coreProperties>
</file>